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 xml:space="preserve">"What's </w:t>
      </w:r>
      <w:proofErr w:type="gramStart"/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In</w:t>
      </w:r>
      <w:proofErr w:type="gramEnd"/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 xml:space="preserve"> Your Account?"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Philippians 4:10-19 </w:t>
      </w:r>
      <w:r w:rsidRPr="00334A4D">
        <w:rPr>
          <w:rFonts w:ascii="Segoe UI" w:eastAsia="Times New Roman" w:hAnsi="Segoe UI" w:cs="Segoe UI"/>
          <w:b/>
          <w:bCs/>
          <w:color w:val="212121"/>
          <w:sz w:val="36"/>
          <w:szCs w:val="36"/>
        </w:rPr>
        <w:t>(ref)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"Account": our heart, heavenly bank, legacy, resources, overflow, the spiritual/practical fruit of our lives, treasures in heaven </w:t>
      </w:r>
      <w:r w:rsidRPr="00334A4D">
        <w:rPr>
          <w:rFonts w:ascii="Segoe UI" w:eastAsia="Times New Roman" w:hAnsi="Segoe UI" w:cs="Segoe UI"/>
          <w:b/>
          <w:bCs/>
          <w:color w:val="212121"/>
          <w:sz w:val="36"/>
          <w:szCs w:val="36"/>
        </w:rPr>
        <w:t>(Pastor Rick def)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Gal 5:22-23 Fruit of The Spirit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Philippians 4:10-19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v10 "your care for me"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48"/>
          <w:szCs w:val="48"/>
        </w:rPr>
        <w:t>v11-12 "not re need"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v13 "in Christ"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48"/>
          <w:szCs w:val="48"/>
        </w:rPr>
        <w:t>v14 "done well to care"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v15-16 "remember"; </w:t>
      </w:r>
      <w:r w:rsidRPr="00334A4D">
        <w:rPr>
          <w:rFonts w:ascii="Segoe UI" w:eastAsia="Times New Roman" w:hAnsi="Segoe UI" w:cs="Segoe UI"/>
          <w:color w:val="212121"/>
          <w:sz w:val="48"/>
          <w:szCs w:val="48"/>
        </w:rPr>
        <w:t>v17 "seek the fruit"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v18 "aroma", "sacrifice"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v19 Mal 3:10, Luke 6:38, 2 Cor 9:6-7 (refs)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Biblical Examples: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gramStart"/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Joseph,  Son</w:t>
      </w:r>
      <w:proofErr w:type="gramEnd"/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 xml:space="preserve"> of Jacob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~Gen 39:12 moral purity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~Gen 39:20-21 peace and confidence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~Gen 50:20 grace and mercy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David 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lastRenderedPageBreak/>
        <w:t>~1 Sam 24:6, 26:11; 2 Sam 1:17 respect, integrity, honor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~King Saul- fear, anger, hatred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48"/>
          <w:szCs w:val="48"/>
        </w:rPr>
        <w:t>Peter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John 6:67-68 "where will we go?"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Matt 16:13-18 "You are the Christ"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~unshakable faith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 xml:space="preserve">What's </w:t>
      </w:r>
      <w:proofErr w:type="gramStart"/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In</w:t>
      </w:r>
      <w:proofErr w:type="gramEnd"/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 xml:space="preserve"> Your Account?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1. Moral Purity 2 Cor 10:5-6 "every thought captive"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~internet porn, DVD's, video games, chat rooms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~speaking, joking, casual regard for sexual matters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~no sex before marriage, no sex outside of marriage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 xml:space="preserve">2. Trust </w:t>
      </w:r>
      <w:proofErr w:type="gramStart"/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In</w:t>
      </w:r>
      <w:proofErr w:type="gramEnd"/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 xml:space="preserve"> God  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~Pro 3:5-6 trust in the Lord with all your heart..."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~ Psalm 112:7 "righteous man not shaken when he hears bad news"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3. Grace and Mercy 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~grace - receiving the favor I do not deserve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~mercy - not receiving the punishment I do deserve 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~Heb 12:14-15 "root of bitterness"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4. Peace 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~Romans 12:19 "vengeance is Mine says the Lord"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~don't get even, don't fight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lastRenderedPageBreak/>
        <w:t>~Luke 6:29 "turn the other cheek"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5. Unshakeable Faith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~Psalm 112:6-7 "righteous not shaken", not afraid", heart is steadfast"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~James 1: 2-4 "joy in trials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~Romans 5:3-4 "glory in tribulations"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 xml:space="preserve">What's </w:t>
      </w:r>
      <w:proofErr w:type="gramStart"/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In</w:t>
      </w:r>
      <w:proofErr w:type="gramEnd"/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 xml:space="preserve"> Your Account?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Moral Purity; </w:t>
      </w:r>
      <w:r w:rsidRPr="00334A4D">
        <w:rPr>
          <w:rFonts w:ascii="Segoe UI" w:eastAsia="Times New Roman" w:hAnsi="Segoe UI" w:cs="Segoe UI"/>
          <w:color w:val="212121"/>
          <w:sz w:val="48"/>
          <w:szCs w:val="48"/>
        </w:rPr>
        <w:t xml:space="preserve">Trust In God; Grace and </w:t>
      </w:r>
      <w:proofErr w:type="spellStart"/>
      <w:proofErr w:type="gramStart"/>
      <w:r w:rsidRPr="00334A4D">
        <w:rPr>
          <w:rFonts w:ascii="Segoe UI" w:eastAsia="Times New Roman" w:hAnsi="Segoe UI" w:cs="Segoe UI"/>
          <w:color w:val="212121"/>
          <w:sz w:val="48"/>
          <w:szCs w:val="48"/>
        </w:rPr>
        <w:t>Mercy;Peace</w:t>
      </w:r>
      <w:proofErr w:type="spellEnd"/>
      <w:proofErr w:type="gramEnd"/>
      <w:r w:rsidRPr="00334A4D">
        <w:rPr>
          <w:rFonts w:ascii="Segoe UI" w:eastAsia="Times New Roman" w:hAnsi="Segoe UI" w:cs="Segoe UI"/>
          <w:color w:val="212121"/>
          <w:sz w:val="48"/>
          <w:szCs w:val="48"/>
        </w:rPr>
        <w:t>; Unshakeable Faith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"whatever things are noble, just, pure, lovely, of good report, virtuous, praiseworthy...meditate on these things" Philippians 4:8</w:t>
      </w:r>
    </w:p>
    <w:p w:rsidR="00334A4D" w:rsidRPr="00334A4D" w:rsidRDefault="00334A4D" w:rsidP="00334A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And.</w:t>
      </w:r>
      <w:proofErr w:type="gramStart"/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>..keep</w:t>
      </w:r>
      <w:proofErr w:type="gramEnd"/>
      <w:r w:rsidRPr="00334A4D">
        <w:rPr>
          <w:rFonts w:ascii="Segoe UI" w:eastAsia="Times New Roman" w:hAnsi="Segoe UI" w:cs="Segoe UI"/>
          <w:color w:val="212121"/>
          <w:sz w:val="36"/>
          <w:szCs w:val="36"/>
        </w:rPr>
        <w:t xml:space="preserve"> them in your account!!</w:t>
      </w:r>
    </w:p>
    <w:p w:rsidR="002F527D" w:rsidRDefault="002F527D" w:rsidP="002F527D">
      <w:bookmarkStart w:id="0" w:name="_GoBack"/>
      <w:bookmarkEnd w:id="0"/>
    </w:p>
    <w:sectPr w:rsidR="002F5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7D"/>
    <w:rsid w:val="002F527D"/>
    <w:rsid w:val="00334A4D"/>
    <w:rsid w:val="0040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82F4"/>
  <w15:chartTrackingRefBased/>
  <w15:docId w15:val="{826FE7E8-5247-4A5C-A664-B385F408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cp:lastPrinted>2019-02-10T04:21:00Z</cp:lastPrinted>
  <dcterms:created xsi:type="dcterms:W3CDTF">2019-02-09T21:15:00Z</dcterms:created>
  <dcterms:modified xsi:type="dcterms:W3CDTF">2019-02-10T04:21:00Z</dcterms:modified>
</cp:coreProperties>
</file>